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Coding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sample Coding interview questions are customized for different programming languages and can be used to test candidates on general coding and language-specific criteria.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Coding interview questions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General programming interview questions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the process of writing a piece of code from requirements to delivery.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tools have you used to test your code quality?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can you debug a program while it’s being used?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What’s your favorite programming language and why? What features (if any) would you like to add to this language?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do you place most of your focus when reviewing somebody else’s code?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do you stay up-to-date with the latest technology developments?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Java coding interview questions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are Runtime exceptions different from Checked exceptions?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use an object Factory and how would you implement the Singleton pattern?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this possible in Java? “A extends B, C”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difference between String, StringBuilder and StringBuffer in Java?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Ruby coding interview questions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use of load and require in Ruby?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 each of the following operators and how and when they should be used: ==, ===, eql?, equal?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a module? Can you tell me the difference between classes and modules?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some of your favorite gems?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Python coding interview questions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are functions considered first class objects in Python?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you explain circular dependencies in Python and potential ways to avoid them?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 an example of filter and reduce over an iterable object.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you explain the uses/advantage of a generator?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.NET coding interview questions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WebSecurity class in .NET? What is its use?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.NET, attributes are a method of associating declarative information with C# code. Please describe the way they are used and a proper use case.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is the best way to pass configuration variables to ASP.NET applications?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it possible in .NET to extend a class (any class) with some extra methods? If yes, how can it be accomplished?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PHP coding interview questions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you need to generate random numbers in PHP, what method would you follow?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What’s the difference between the include() and require() functions?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 how you develop and integrate plugins for PHP frameworks, like Laravel and Yii.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can you get web browser’s details using PHP?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HTML/CSS coding interview questions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you describe the difference between inline elements and block elements?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is it generally a good idea to position CSS &lt;link&gt;s between &lt;head&gt;&lt;/head&gt; and JS &lt;script&gt;s just before &lt;/body&gt;? Do you know any exceptions?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you describe how padding and margin differ?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is responsive design different from adaptive design?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JQuery interview questions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would you delete cookies in JQuery?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basic JQuery selectors and how do you use them?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there a difference between jquery.size() and jquery.length?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advantages of JQuery?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JavaScript interview questions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are the different types of variables?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pop()method in JavaScript?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What’s a “closure” in JavaScript?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you explain how you would clone an object?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